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1" w:type="dxa"/>
        <w:tblLook w:val="04A0" w:firstRow="1" w:lastRow="0" w:firstColumn="1" w:lastColumn="0" w:noHBand="0" w:noVBand="1"/>
      </w:tblPr>
      <w:tblGrid>
        <w:gridCol w:w="2043"/>
        <w:gridCol w:w="672"/>
        <w:gridCol w:w="794"/>
        <w:gridCol w:w="1125"/>
        <w:gridCol w:w="1005"/>
        <w:gridCol w:w="1115"/>
        <w:gridCol w:w="989"/>
        <w:gridCol w:w="994"/>
      </w:tblGrid>
      <w:tr w:rsidR="009D3F46" w:rsidRPr="009D3F46" w:rsidTr="009D3F46">
        <w:trPr>
          <w:trHeight w:val="375"/>
        </w:trPr>
        <w:tc>
          <w:tcPr>
            <w:tcW w:w="87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Sunshine Coast Hockey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Association</w:t>
            </w:r>
          </w:p>
        </w:tc>
      </w:tr>
      <w:tr w:rsidR="009D3F46" w:rsidRPr="009D3F46" w:rsidTr="009D3F46">
        <w:trPr>
          <w:trHeight w:val="315"/>
        </w:trPr>
        <w:tc>
          <w:tcPr>
            <w:tcW w:w="8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COACHING AND DEVELOPMENT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CLAIM FORM</w:t>
            </w:r>
            <w:bookmarkStart w:id="0" w:name="_GoBack"/>
            <w:bookmarkEnd w:id="0"/>
          </w:p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D3F46" w:rsidRPr="009D3F46" w:rsidTr="009D3F46">
        <w:trPr>
          <w:trHeight w:val="315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1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Name: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1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Email address: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60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Hours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Hrly</w:t>
            </w:r>
            <w:proofErr w:type="spellEnd"/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Rate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Age Group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State Team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Amount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499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Other Comments: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Bank Details: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BSB:______________________________________________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Account Number:__________________________________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Account Name:____________________________________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Please complete and return to SCHA by email/in person.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If you have any queries, please contact Bev by email.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E:</w:t>
            </w:r>
            <w:r w:rsidRPr="009D3F46">
              <w:rPr>
                <w:rFonts w:ascii="Calibri" w:eastAsia="Times New Roman" w:hAnsi="Calibri" w:cs="Times New Roman"/>
                <w:color w:val="000000"/>
                <w:lang w:eastAsia="en-AU"/>
              </w:rPr>
              <w:t>suncoasthockey2@bigpond.com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3F46" w:rsidRPr="009D3F46" w:rsidTr="009D3F46">
        <w:trPr>
          <w:trHeight w:val="300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F46" w:rsidRPr="009D3F46" w:rsidRDefault="009D3F46" w:rsidP="009D3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E34913" w:rsidRDefault="00E34913"/>
    <w:sectPr w:rsidR="00E3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46"/>
    <w:rsid w:val="009D3F46"/>
    <w:rsid w:val="00E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035D-7A36-4E5A-A0F7-BFDB6E6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Coast Hockey</dc:creator>
  <cp:keywords/>
  <dc:description/>
  <cp:lastModifiedBy>Sunshine Coast Hockey</cp:lastModifiedBy>
  <cp:revision>1</cp:revision>
  <dcterms:created xsi:type="dcterms:W3CDTF">2015-08-28T01:39:00Z</dcterms:created>
  <dcterms:modified xsi:type="dcterms:W3CDTF">2015-08-28T01:42:00Z</dcterms:modified>
</cp:coreProperties>
</file>